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E7" w:rsidRDefault="00C4570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-52.85pt;margin-top:655.9pt;width:568.5pt;height:96.75pt;z-index:251677696">
            <v:textbox>
              <w:txbxContent>
                <w:p w:rsidR="00C45706" w:rsidRDefault="00C45706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l</w:t>
                  </w:r>
                  <w:r w:rsidRPr="00C45706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ira-ora-iri </w:t>
                  </w:r>
                  <w:r w:rsidRPr="00C45706">
                    <w:rPr>
                      <w:sz w:val="24"/>
                      <w:szCs w:val="24"/>
                    </w:rPr>
                    <w:t>–</w:t>
                  </w:r>
                  <w:proofErr w:type="spellStart"/>
                  <w:proofErr w:type="gramStart"/>
                  <w:r w:rsidRPr="00C45706">
                    <w:rPr>
                      <w:rFonts w:ascii="Hand writing Mutlu" w:hAnsi="Hand writing Mutlu"/>
                      <w:sz w:val="24"/>
                      <w:szCs w:val="24"/>
                    </w:rPr>
                    <w:t>lar</w:t>
                  </w:r>
                  <w:proofErr w:type="spellEnd"/>
                  <w:r w:rsidRPr="00C45706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 Kırmızı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  Taner-</w:t>
                  </w:r>
                  <w:proofErr w:type="spell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Alara</w:t>
                  </w:r>
                  <w:proofErr w:type="spell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Turuncu    Ali er ol.   Mor</w:t>
                  </w:r>
                </w:p>
                <w:p w:rsidR="00C45706" w:rsidRPr="00C45706" w:rsidRDefault="00C457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er-</w:t>
                  </w:r>
                  <w:proofErr w:type="spell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ler</w:t>
                  </w:r>
                  <w:proofErr w:type="spell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-ara-</w:t>
                  </w:r>
                  <w:proofErr w:type="spellStart"/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Lara</w:t>
                  </w:r>
                  <w:proofErr w:type="spell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Mavi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      onar-terli    Yeşil         Onar </w:t>
                  </w:r>
                  <w:proofErr w:type="spell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onar</w:t>
                  </w:r>
                  <w:proofErr w:type="spell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iri nar al.   </w:t>
                  </w:r>
                  <w:proofErr w:type="spell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Lila</w:t>
                  </w:r>
                  <w:proofErr w:type="spellEnd"/>
                </w:p>
                <w:p w:rsidR="00C45706" w:rsidRPr="00C45706" w:rsidRDefault="00C45706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tara-arat-</w:t>
                  </w: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narlar  Pembe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       Taner taneli nar Sarı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72.9pt;margin-top:592.9pt;width:91.5pt;height:49.5pt;z-index:251676672" filled="f" stroked="f">
            <v:textbox style="mso-next-textbox:#_x0000_s1044">
              <w:txbxContent>
                <w:p w:rsidR="009A5D26" w:rsidRPr="009A5D26" w:rsidRDefault="00C4570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narla</w:t>
                  </w:r>
                  <w:r w:rsidR="009A5D26">
                    <w:rPr>
                      <w:rFonts w:ascii="Hand writing Mutlu" w:hAnsi="Hand writing Mutlu"/>
                      <w:sz w:val="40"/>
                      <w:szCs w:val="40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63.9pt;margin-top:459.4pt;width:71.25pt;height:49.5pt;z-index:251662336" filled="f" stroked="f">
            <v:textbox style="mso-next-textbox:#_x0000_s1030">
              <w:txbxContent>
                <w:p w:rsidR="009A5D26" w:rsidRPr="009A5D26" w:rsidRDefault="00C4570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="009A5D26">
                    <w:rPr>
                      <w:rFonts w:ascii="Hand writing Mutlu" w:hAnsi="Hand writing Mutlu"/>
                      <w:sz w:val="40"/>
                      <w:szCs w:val="40"/>
                    </w:rPr>
                    <w:t>arar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72.9pt;margin-top:512.65pt;width:97.5pt;height:49.5pt;z-index:251661312" filled="f" stroked="f">
            <v:textbox style="mso-next-textbox:#_x0000_s1029">
              <w:txbxContent>
                <w:p w:rsidR="009A5D26" w:rsidRPr="009A5D26" w:rsidRDefault="00C4570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Alara</w:t>
                  </w:r>
                  <w:proofErr w:type="spellEnd"/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34" type="#_x0000_t202" style="position:absolute;margin-left:109.15pt;margin-top:274.9pt;width:135.75pt;height:49.5pt;z-index:251666432" filled="f" stroked="f">
            <v:textbox style="mso-next-textbox:#_x0000_s1034">
              <w:txbxContent>
                <w:p w:rsidR="009A5D26" w:rsidRPr="009A5D26" w:rsidRDefault="009A5D2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Ali er ol.</w:t>
                  </w:r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37" type="#_x0000_t202" style="position:absolute;margin-left:46.9pt;margin-top:36.4pt;width:272.25pt;height:49.5pt;z-index:251669504" filled="f" stroked="f">
            <v:textbox style="mso-next-textbox:#_x0000_s1037">
              <w:txbxContent>
                <w:p w:rsidR="009A5D26" w:rsidRPr="009A5D26" w:rsidRDefault="009A5D2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Taner </w:t>
                  </w:r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27" type="#_x0000_t202" style="position:absolute;margin-left:163.9pt;margin-top:334.15pt;width:127.5pt;height:89.25pt;z-index:251659264" filled="f" stroked="f">
            <v:textbox style="mso-next-textbox:#_x0000_s1027">
              <w:txbxContent>
                <w:p w:rsidR="009A5D26" w:rsidRPr="009A5D26" w:rsidRDefault="009A5D2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Onar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onar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iri nar al.</w:t>
                  </w:r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33" type="#_x0000_t202" style="position:absolute;margin-left:31.9pt;margin-top:383.65pt;width:58.5pt;height:49.5pt;z-index:251665408" filled="f" stroked="f">
            <v:textbox style="mso-next-textbox:#_x0000_s1033">
              <w:txbxContent>
                <w:p w:rsidR="009A5D26" w:rsidRPr="009A5D26" w:rsidRDefault="009A5D2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orar</w:t>
                  </w:r>
                  <w:proofErr w:type="spellEnd"/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42" type="#_x0000_t202" style="position:absolute;margin-left:378.4pt;margin-top:271.15pt;width:58.5pt;height:49.5pt;z-index:251674624" filled="f" stroked="f">
            <v:textbox style="mso-next-textbox:#_x0000_s1042">
              <w:txbxContent>
                <w:p w:rsidR="009A5D26" w:rsidRPr="009A5D26" w:rsidRDefault="009A5D2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iri</w:t>
                  </w:r>
                  <w:proofErr w:type="gramEnd"/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40" type="#_x0000_t202" style="position:absolute;margin-left:329.65pt;margin-top:221.65pt;width:58.5pt;height:49.5pt;z-index:251672576" filled="f" stroked="f">
            <v:textbox style="mso-next-textbox:#_x0000_s1040">
              <w:txbxContent>
                <w:p w:rsidR="009A5D26" w:rsidRPr="009A5D26" w:rsidRDefault="009A5D2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lirar</w:t>
                  </w:r>
                  <w:proofErr w:type="spellEnd"/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39" type="#_x0000_t202" style="position:absolute;margin-left:85.9pt;margin-top:161.65pt;width:216.75pt;height:49.5pt;z-index:251671552" filled="f" stroked="f">
            <v:textbox style="mso-next-textbox:#_x0000_s1039">
              <w:txbxContent>
                <w:p w:rsidR="009A5D26" w:rsidRPr="009A5D26" w:rsidRDefault="009A5D2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Taner taneli nar al.</w:t>
                  </w:r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36" type="#_x0000_t202" style="position:absolute;margin-left:13.9pt;margin-top:128.65pt;width:1in;height:49.5pt;z-index:251668480" filled="f" stroked="f">
            <v:textbox style="mso-next-textbox:#_x0000_s1036">
              <w:txbxContent>
                <w:p w:rsidR="009A5D26" w:rsidRPr="009A5D26" w:rsidRDefault="009A5D2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onar</w:t>
                  </w:r>
                  <w:proofErr w:type="gramEnd"/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43" type="#_x0000_t202" style="position:absolute;margin-left:360.4pt;margin-top:324.4pt;width:58.5pt;height:49.5pt;z-index:251675648" filled="f" stroked="f">
            <v:textbox style="mso-next-textbox:#_x0000_s1043">
              <w:txbxContent>
                <w:p w:rsidR="009A5D26" w:rsidRPr="009A5D26" w:rsidRDefault="009A5D2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arar</w:t>
                  </w:r>
                  <w:proofErr w:type="gramEnd"/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41" type="#_x0000_t202" style="position:absolute;margin-left:388.15pt;margin-top:221.65pt;width:58.5pt;height:49.5pt;z-index:251673600" filled="f" stroked="f">
            <v:textbox style="mso-next-textbox:#_x0000_s1041">
              <w:txbxContent>
                <w:p w:rsidR="009A5D26" w:rsidRPr="009A5D26" w:rsidRDefault="009A5D2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er</w:t>
                  </w:r>
                  <w:proofErr w:type="gramEnd"/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38" type="#_x0000_t202" style="position:absolute;margin-left:133.9pt;margin-top:-13.1pt;width:58.5pt;height:49.5pt;z-index:251670528" filled="f" stroked="f">
            <v:textbox style="mso-next-textbox:#_x0000_s1038">
              <w:txbxContent>
                <w:p w:rsidR="009A5D26" w:rsidRPr="009A5D26" w:rsidRDefault="009A5D2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tarar</w:t>
                  </w:r>
                  <w:proofErr w:type="gramEnd"/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35" type="#_x0000_t202" style="position:absolute;margin-left:163.9pt;margin-top:225.4pt;width:58.5pt;height:49.5pt;z-index:251667456" filled="f" stroked="f">
            <v:textbox style="mso-next-textbox:#_x0000_s1035">
              <w:txbxContent>
                <w:p w:rsidR="009A5D26" w:rsidRPr="009A5D26" w:rsidRDefault="009A5D2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aratr</w:t>
                  </w:r>
                  <w:proofErr w:type="spellEnd"/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32" type="#_x0000_t202" style="position:absolute;margin-left:-6.35pt;margin-top:423.4pt;width:58.5pt;height:49.5pt;z-index:251664384" filled="f" stroked="f">
            <v:textbox style="mso-next-textbox:#_x0000_s1032">
              <w:txbxContent>
                <w:p w:rsidR="009A5D26" w:rsidRPr="009A5D26" w:rsidRDefault="00C4570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</w:t>
                  </w:r>
                  <w:r w:rsidR="009A5D26">
                    <w:rPr>
                      <w:rFonts w:ascii="Hand writing Mutlu" w:hAnsi="Hand writing Mutlu"/>
                      <w:sz w:val="40"/>
                      <w:szCs w:val="40"/>
                    </w:rPr>
                    <w:t>r</w:t>
                  </w:r>
                  <w:proofErr w:type="spellEnd"/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31" type="#_x0000_t202" style="position:absolute;margin-left:61.15pt;margin-top:441.4pt;width:58.5pt;height:49.5pt;z-index:251663360" filled="f" stroked="f">
            <v:textbox style="mso-next-textbox:#_x0000_s1031">
              <w:txbxContent>
                <w:p w:rsidR="009A5D26" w:rsidRPr="009A5D26" w:rsidRDefault="00C4570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  <w:r w:rsidR="009A5D26">
                    <w:rPr>
                      <w:rFonts w:ascii="Hand writing Mutlu" w:hAnsi="Hand writing Mutlu"/>
                      <w:sz w:val="40"/>
                      <w:szCs w:val="40"/>
                    </w:rPr>
                    <w:t>r</w:t>
                  </w:r>
                  <w:proofErr w:type="spellEnd"/>
                </w:p>
              </w:txbxContent>
            </v:textbox>
          </v:shape>
        </w:pict>
      </w:r>
      <w:r w:rsidR="009A5D26">
        <w:rPr>
          <w:noProof/>
          <w:lang w:eastAsia="tr-TR"/>
        </w:rPr>
        <w:pict>
          <v:shape id="_x0000_s1028" type="#_x0000_t202" style="position:absolute;margin-left:94.9pt;margin-top:383.65pt;width:58.5pt;height:49.5pt;z-index:251660288" filled="f" stroked="f">
            <v:textbox style="mso-next-textbox:#_x0000_s1028">
              <w:txbxContent>
                <w:p w:rsidR="009A5D26" w:rsidRPr="009A5D26" w:rsidRDefault="00C4570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terli</w:t>
                  </w:r>
                  <w:r w:rsidR="009A5D26">
                    <w:rPr>
                      <w:rFonts w:ascii="Hand writing Mutlu" w:hAnsi="Hand writing Mutlu"/>
                      <w:sz w:val="40"/>
                      <w:szCs w:val="40"/>
                    </w:rPr>
                    <w:t>r</w:t>
                  </w:r>
                  <w:proofErr w:type="spellEnd"/>
                </w:p>
              </w:txbxContent>
            </v:textbox>
          </v:shape>
        </w:pict>
      </w:r>
      <w:r w:rsidR="009A5D26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-194946</wp:posOffset>
            </wp:positionH>
            <wp:positionV relativeFrom="paragraph">
              <wp:posOffset>-318770</wp:posOffset>
            </wp:positionV>
            <wp:extent cx="5768649" cy="8486775"/>
            <wp:effectExtent l="19050" t="0" r="3501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649" cy="848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87BE7" w:rsidSect="00C87B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5D26"/>
    <w:rsid w:val="009A5D26"/>
    <w:rsid w:val="00C45706"/>
    <w:rsid w:val="00C87BE7"/>
    <w:rsid w:val="00E0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B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toshıba</cp:lastModifiedBy>
  <cp:revision>1</cp:revision>
  <dcterms:created xsi:type="dcterms:W3CDTF">2009-12-21T21:31:00Z</dcterms:created>
  <dcterms:modified xsi:type="dcterms:W3CDTF">2009-12-21T21:52:00Z</dcterms:modified>
</cp:coreProperties>
</file>